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5" w:rsidRDefault="00D6164D" w:rsidP="00D6164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6164D">
        <w:rPr>
          <w:rFonts w:ascii="Times New Roman" w:hAnsi="Times New Roman" w:cs="Times New Roman"/>
        </w:rPr>
        <w:t>ĐỀ CƯƠNG ÔN TẬP TOÁN 8</w:t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68143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9C9F6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686" cy="38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81327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9C22E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188" cy="231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33344" cy="2600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9C86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143" cy="260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353637" cy="4171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9C8FC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048" cy="417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31156" cy="3009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9C341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550" cy="301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229393" cy="4429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9CF68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111" cy="443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86341" cy="3581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9C6FE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128" cy="358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315440" cy="4810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9C44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686" cy="48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04857" cy="398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9C74B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584" cy="398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286500" cy="47739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9C1BB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592" cy="478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61530" cy="3276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9C9D0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017" cy="327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</w:p>
    <w:p w:rsid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27290" cy="4657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9C244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479" cy="466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4D" w:rsidRPr="00D6164D" w:rsidRDefault="00D6164D" w:rsidP="00D616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39928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9C89F8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64D" w:rsidRPr="00D6164D" w:rsidSect="00D6164D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4D"/>
    <w:rsid w:val="001978D5"/>
    <w:rsid w:val="002D271E"/>
    <w:rsid w:val="00A46865"/>
    <w:rsid w:val="00BD5BCF"/>
    <w:rsid w:val="00D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3B85B-A613-4E32-8E3D-EAC9C7D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71E"/>
    <w:pPr>
      <w:spacing w:after="0" w:line="240" w:lineRule="auto"/>
    </w:pPr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D271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27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2D271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D271E"/>
    <w:pPr>
      <w:keepNext/>
      <w:tabs>
        <w:tab w:val="left" w:pos="1440"/>
      </w:tabs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2D271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D271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D271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D271E"/>
    <w:pPr>
      <w:keepNext/>
      <w:ind w:left="360"/>
      <w:jc w:val="center"/>
      <w:outlineLvl w:val="7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D271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D271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D271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2D27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D27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D27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D271E"/>
    <w:rPr>
      <w:rFonts w:ascii="Tahoma" w:eastAsia="Times New Roman" w:hAnsi="Tahoma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2D271E"/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2D271E"/>
    <w:pPr>
      <w:spacing w:after="200" w:line="276" w:lineRule="auto"/>
      <w:ind w:left="720"/>
      <w:contextualSpacing/>
    </w:pPr>
    <w:rPr>
      <w:rFonts w:eastAsia="Calibri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btn</dc:creator>
  <cp:keywords/>
  <dc:description/>
  <cp:lastModifiedBy>btn</cp:lastModifiedBy>
  <cp:revision>2</cp:revision>
  <dcterms:created xsi:type="dcterms:W3CDTF">2020-03-02T13:58:00Z</dcterms:created>
  <dcterms:modified xsi:type="dcterms:W3CDTF">2020-03-02T13:58:00Z</dcterms:modified>
</cp:coreProperties>
</file>